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26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227"/>
        <w:gridCol w:w="283"/>
        <w:gridCol w:w="6318"/>
      </w:tblGrid>
      <w:tr w:rsidR="004B1912" w:rsidRPr="00BD7405" w:rsidTr="004B1912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SINIF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354D89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3</w:t>
            </w:r>
          </w:p>
        </w:tc>
      </w:tr>
      <w:tr w:rsidR="004B1912" w:rsidRPr="00BD7405" w:rsidTr="004B1912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DÖNEM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5D12BE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güz</w:t>
            </w:r>
          </w:p>
        </w:tc>
      </w:tr>
      <w:tr w:rsidR="004B1912" w:rsidRPr="00BD7405" w:rsidTr="004B1912">
        <w:trPr>
          <w:trHeight w:val="263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KODU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354D89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SGK317</w:t>
            </w:r>
          </w:p>
        </w:tc>
      </w:tr>
      <w:tr w:rsidR="004B1912" w:rsidRPr="00BD7405" w:rsidTr="004B1912">
        <w:trPr>
          <w:trHeight w:val="126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KREDİSİ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354D89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2</w:t>
            </w:r>
          </w:p>
        </w:tc>
      </w:tr>
      <w:tr w:rsidR="004B1912" w:rsidRPr="00BD7405" w:rsidTr="004B1912">
        <w:trPr>
          <w:trHeight w:val="115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693DB4" w:rsidRDefault="006617DD" w:rsidP="00354D89">
            <w:pPr>
              <w:rPr>
                <w:rFonts w:ascii="Arial Narrow" w:hAnsi="Arial Narrow"/>
                <w:caps/>
                <w:color w:val="000000" w:themeColor="text1"/>
                <w:lang w:val="en-GB"/>
              </w:rPr>
            </w:pPr>
            <w:hyperlink r:id="rId7" w:anchor="CEIT328" w:history="1">
              <w:r w:rsidR="00354D89">
                <w:rPr>
                  <w:rStyle w:val="Hyperlink"/>
                  <w:rFonts w:ascii="Arial Narrow" w:hAnsi="Arial Narrow" w:cs="Helvetica"/>
                  <w:bCs/>
                  <w:color w:val="000000" w:themeColor="text1"/>
                  <w:u w:val="none"/>
                  <w:shd w:val="clear" w:color="auto" w:fill="FFFFFF"/>
                </w:rPr>
                <w:t>DİL</w:t>
              </w:r>
            </w:hyperlink>
            <w:r w:rsidR="00354D89">
              <w:rPr>
                <w:rStyle w:val="Hyperlink"/>
                <w:rFonts w:ascii="Arial Narrow" w:hAnsi="Arial Narrow" w:cs="Helvetica"/>
                <w:bCs/>
                <w:color w:val="000000" w:themeColor="text1"/>
                <w:u w:val="none"/>
                <w:shd w:val="clear" w:color="auto" w:fill="FFFFFF"/>
              </w:rPr>
              <w:t xml:space="preserve"> VE KÜLTÜR</w:t>
            </w:r>
          </w:p>
        </w:tc>
      </w:tr>
      <w:tr w:rsidR="004B1912" w:rsidRPr="00BD7405" w:rsidTr="004B1912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DİLİ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693DB4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TÜRÇE</w:t>
            </w:r>
          </w:p>
        </w:tc>
      </w:tr>
      <w:tr w:rsidR="004B1912" w:rsidRPr="00BD7405" w:rsidTr="004B1912">
        <w:trPr>
          <w:trHeight w:val="250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ÖĞRETİM ELEMANI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354D89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M.GÜVEN SİLMAN</w:t>
            </w:r>
          </w:p>
        </w:tc>
      </w:tr>
      <w:tr w:rsidR="004B1912" w:rsidRPr="00BD7405" w:rsidTr="004B1912">
        <w:trPr>
          <w:trHeight w:val="254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TİPİ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693DB4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SEÇMELİ</w:t>
            </w:r>
          </w:p>
        </w:tc>
      </w:tr>
      <w:tr w:rsidR="004B1912" w:rsidRPr="00BD7405" w:rsidTr="004B1912">
        <w:trPr>
          <w:trHeight w:val="258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ÖNKOŞULLAR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693DB4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YOK</w:t>
            </w:r>
          </w:p>
        </w:tc>
      </w:tr>
      <w:tr w:rsidR="004B1912" w:rsidRPr="00BD7405" w:rsidTr="004B1912">
        <w:trPr>
          <w:trHeight w:val="390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SEVİYESİ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693DB4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LİSANS</w:t>
            </w:r>
          </w:p>
        </w:tc>
      </w:tr>
      <w:tr w:rsidR="004B1912" w:rsidRPr="00BD7405" w:rsidTr="004B1912">
        <w:trPr>
          <w:trHeight w:val="410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TANIMI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693DB4" w:rsidRDefault="00354D89" w:rsidP="00693DB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KÜLTÜR KAVRAMI, KÜTLTÜRÜN KAYNAKLARI, UYGARLIK KAVRAMI, KÜLTÜRÜN ULUSAL KİMLİK OLUŞTURMASINDAKİ RÖLÜ, BİR KÜLTÜR UNSURU OLARAK DİLİN KÜLTÜR TAŞIYICI ÖZELLİĞİ, TÜRK KÜLTÜR TARİHİ VE TÜRKÇENİN KÜLTÜRLE İLİŞKİSİ, MEDENİYET VE KÜLTÜR İLİŞKİSİ</w:t>
            </w:r>
          </w:p>
        </w:tc>
      </w:tr>
      <w:tr w:rsidR="004B1912" w:rsidRPr="00BD7405" w:rsidTr="004B1912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DERSİN AMAÇLARI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46014" w:rsidRDefault="00354D89" w:rsidP="004B1912">
            <w:pPr>
              <w:numPr>
                <w:ilvl w:val="0"/>
                <w:numId w:val="10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KÜLTÜR KAVRAMININ TOPLUMDA VE ULUSTA YARATTIĞI DEĞERLER</w:t>
            </w:r>
          </w:p>
          <w:p w:rsidR="004B1912" w:rsidRPr="00B46014" w:rsidRDefault="00354D89" w:rsidP="004B1912">
            <w:pPr>
              <w:numPr>
                <w:ilvl w:val="0"/>
                <w:numId w:val="10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KÜLTÜRÜN ÖNEMLİ BİR ÖĞESİ OLAN DİLİN VERDİĞİ CANLILIK VE ZENGİNLİK VE DİL KÜLTÜR VE MEDENİYET BAĞLANTISI HAKKINDA BİLGİLENDİRME</w:t>
            </w:r>
          </w:p>
          <w:p w:rsidR="004B1912" w:rsidRPr="007E4B0E" w:rsidRDefault="004B1912" w:rsidP="00354D89">
            <w:pPr>
              <w:ind w:left="720"/>
              <w:rPr>
                <w:rFonts w:ascii="Arial Narrow" w:hAnsi="Arial Narrow"/>
                <w:lang w:val="en-GB"/>
              </w:rPr>
            </w:pPr>
          </w:p>
        </w:tc>
      </w:tr>
      <w:tr w:rsidR="004B1912" w:rsidRPr="00BD7405" w:rsidTr="004B1912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HEDEFLENEN ÖĞRENME KAZANIMLARI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46014" w:rsidRPr="00C87BE5" w:rsidRDefault="00354D89" w:rsidP="00C87BE5">
            <w:pPr>
              <w:numPr>
                <w:ilvl w:val="0"/>
                <w:numId w:val="6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DİL VE KÜLTÜR İLİŞKİSİNİN TOPLUM İÇERİSİNDEKİ ÖNEMİ VE DİL KÜLTÜR KONUSUNDA ÖĞRENCİLERİN FORMASYON KAZANMASI</w:t>
            </w:r>
          </w:p>
          <w:p w:rsidR="004B1912" w:rsidRPr="00BD7405" w:rsidRDefault="004B1912" w:rsidP="00B46014">
            <w:pPr>
              <w:ind w:left="720"/>
              <w:rPr>
                <w:rFonts w:ascii="Arial Narrow" w:hAnsi="Arial Narrow"/>
                <w:lang w:val="en-GB"/>
              </w:rPr>
            </w:pPr>
          </w:p>
        </w:tc>
      </w:tr>
      <w:tr w:rsidR="004B1912" w:rsidRPr="00BD7405" w:rsidTr="004B1912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DERS İÇERİĞİ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354D89" w:rsidP="00354D8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KÜLTÜRÜN AYRILMAZ PARÇASI OLAN DİLİN TOPLUMDA VE ULUSAL HAYATTAKİ VAZ GEÇİLMEZ YERİ, TOPLUMLARIN UYGARLIĞA ULAŞMASI KONUSUNDA SAĞLADIĞI ÖNEMLİ KATKI</w:t>
            </w:r>
          </w:p>
        </w:tc>
      </w:tr>
      <w:tr w:rsidR="004B1912" w:rsidRPr="00BD7405" w:rsidTr="004B1912">
        <w:trPr>
          <w:trHeight w:val="146"/>
        </w:trPr>
        <w:tc>
          <w:tcPr>
            <w:tcW w:w="3227" w:type="dxa"/>
            <w:shd w:val="clear" w:color="auto" w:fill="auto"/>
            <w:vAlign w:val="center"/>
          </w:tcPr>
          <w:p w:rsidR="004B1912" w:rsidRPr="00C87BE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 w:rsidRPr="00C87BE5">
              <w:rPr>
                <w:rFonts w:ascii="Arial Narrow" w:hAnsi="Arial Narrow"/>
                <w:caps/>
                <w:lang w:val="en-GB"/>
              </w:rPr>
              <w:t xml:space="preserve">YÖNTEM VE TEKNİKLER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C87BE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C87BE5" w:rsidRDefault="00354D89" w:rsidP="004B191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YÜZYÜZE TARTIŞMA </w:t>
            </w:r>
          </w:p>
        </w:tc>
      </w:tr>
      <w:tr w:rsidR="004B1912" w:rsidRPr="00BD7405" w:rsidTr="004B1912">
        <w:trPr>
          <w:trHeight w:val="15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MATERYALLER</w:t>
            </w:r>
          </w:p>
        </w:tc>
      </w:tr>
      <w:tr w:rsidR="004B1912" w:rsidRPr="00BD7405" w:rsidTr="004B1912">
        <w:trPr>
          <w:trHeight w:val="282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numPr>
                <w:ilvl w:val="0"/>
                <w:numId w:val="1"/>
              </w:num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ANA DERS KİTABI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Default="0031719F" w:rsidP="004B191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TÜRK KÜLTÜR TARİHİ-ŞERAFETTİN TURAN-2010</w:t>
            </w:r>
          </w:p>
          <w:p w:rsidR="0031719F" w:rsidRPr="00C16033" w:rsidRDefault="0031719F" w:rsidP="004B191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UYGARLIK TARİHİ- YRD. DOC. İSMAİL AYTAÇ-2010</w:t>
            </w:r>
            <w:bookmarkStart w:id="0" w:name="_GoBack"/>
            <w:bookmarkEnd w:id="0"/>
          </w:p>
        </w:tc>
      </w:tr>
      <w:tr w:rsidR="004B1912" w:rsidRPr="00BD7405" w:rsidTr="004B1912">
        <w:trPr>
          <w:trHeight w:val="286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numPr>
                <w:ilvl w:val="0"/>
                <w:numId w:val="1"/>
              </w:num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Ek 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Pr="00BD7405" w:rsidRDefault="00C87BE5" w:rsidP="004B191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YOK</w:t>
            </w:r>
          </w:p>
        </w:tc>
      </w:tr>
      <w:tr w:rsidR="004B1912" w:rsidRPr="00BD7405" w:rsidTr="004B1912">
        <w:trPr>
          <w:trHeight w:val="546"/>
        </w:trPr>
        <w:tc>
          <w:tcPr>
            <w:tcW w:w="3227" w:type="dxa"/>
            <w:shd w:val="clear" w:color="auto" w:fill="auto"/>
            <w:vAlign w:val="center"/>
          </w:tcPr>
          <w:p w:rsidR="004B1912" w:rsidRPr="00BD7405" w:rsidRDefault="004B1912" w:rsidP="004B1912">
            <w:pPr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ÖLÇME - DEĞERLENDİRMe</w:t>
            </w:r>
            <w:r w:rsidRPr="00BD7405">
              <w:rPr>
                <w:rFonts w:ascii="Arial Narrow" w:hAnsi="Arial Narrow"/>
                <w:caps/>
                <w:lang w:val="en-GB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912" w:rsidRPr="00BD7405" w:rsidRDefault="004B1912" w:rsidP="004B191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B1912" w:rsidRDefault="00C87BE5" w:rsidP="004B1912">
            <w:pPr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Ara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 </w:t>
            </w:r>
            <w:proofErr w:type="spellStart"/>
            <w:r w:rsidR="005D12BE">
              <w:rPr>
                <w:rFonts w:ascii="Arial Narrow" w:hAnsi="Arial Narrow"/>
                <w:lang w:val="en-GB"/>
              </w:rPr>
              <w:t>Sınav</w:t>
            </w:r>
            <w:proofErr w:type="spellEnd"/>
            <w:r w:rsidR="0031719F">
              <w:rPr>
                <w:rFonts w:ascii="Arial Narrow" w:hAnsi="Arial Narrow"/>
                <w:lang w:val="en-GB"/>
              </w:rPr>
              <w:t>/</w:t>
            </w:r>
            <w:r w:rsidR="005D12BE">
              <w:rPr>
                <w:rFonts w:ascii="Arial Narrow" w:hAnsi="Arial Narrow"/>
                <w:lang w:val="en-GB"/>
              </w:rPr>
              <w:t>Proje:30</w:t>
            </w:r>
          </w:p>
          <w:p w:rsidR="00C87BE5" w:rsidRDefault="00C87BE5" w:rsidP="005D12B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Final </w:t>
            </w:r>
            <w:proofErr w:type="spellStart"/>
            <w:r w:rsidR="005D12BE">
              <w:rPr>
                <w:rFonts w:ascii="Arial Narrow" w:hAnsi="Arial Narrow"/>
                <w:lang w:val="en-GB"/>
              </w:rPr>
              <w:t>Sınav</w:t>
            </w:r>
            <w:proofErr w:type="spellEnd"/>
            <w:r w:rsidR="005D12BE">
              <w:rPr>
                <w:rFonts w:ascii="Arial Narrow" w:hAnsi="Arial Narrow"/>
                <w:lang w:val="en-GB"/>
              </w:rPr>
              <w:t xml:space="preserve"> Proje:50</w:t>
            </w:r>
          </w:p>
          <w:p w:rsidR="005D12BE" w:rsidRPr="00BD7405" w:rsidRDefault="005D12BE" w:rsidP="005D12BE">
            <w:pPr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Derse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Katılım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:20</w:t>
            </w:r>
          </w:p>
        </w:tc>
      </w:tr>
    </w:tbl>
    <w:p w:rsidR="00933013" w:rsidRPr="004B1912" w:rsidRDefault="004B1912" w:rsidP="004B1912">
      <w:pPr>
        <w:jc w:val="center"/>
        <w:rPr>
          <w:rFonts w:ascii="Arial Narrow" w:hAnsi="Arial Narrow"/>
          <w:b/>
          <w:caps/>
          <w:lang w:val="en-GB"/>
        </w:rPr>
      </w:pPr>
      <w:r w:rsidRPr="004B1912">
        <w:rPr>
          <w:rFonts w:ascii="Arial Narrow" w:hAnsi="Arial Narrow"/>
          <w:b/>
          <w:caps/>
          <w:lang w:val="en-GB"/>
        </w:rPr>
        <w:t>DERS TANITIM FORMU</w:t>
      </w:r>
    </w:p>
    <w:sectPr w:rsidR="00933013" w:rsidRPr="004B1912" w:rsidSect="006617DD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6B" w:rsidRDefault="00C5216B">
      <w:r>
        <w:separator/>
      </w:r>
    </w:p>
  </w:endnote>
  <w:endnote w:type="continuationSeparator" w:id="0">
    <w:p w:rsidR="00C5216B" w:rsidRDefault="00C5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4A" w:rsidRDefault="006617DD">
    <w:pPr>
      <w:pStyle w:val="Footer"/>
    </w:pPr>
    <w:r>
      <w:rPr>
        <w:rStyle w:val="PageNumber"/>
      </w:rPr>
      <w:fldChar w:fldCharType="begin"/>
    </w:r>
    <w:r w:rsidR="00B3004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1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6B" w:rsidRDefault="00C5216B">
      <w:r>
        <w:separator/>
      </w:r>
    </w:p>
  </w:footnote>
  <w:footnote w:type="continuationSeparator" w:id="0">
    <w:p w:rsidR="00C5216B" w:rsidRDefault="00C52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>
    <w:nsid w:val="020D4CFE"/>
    <w:multiLevelType w:val="hybridMultilevel"/>
    <w:tmpl w:val="63120C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E612D"/>
    <w:multiLevelType w:val="hybridMultilevel"/>
    <w:tmpl w:val="49D49D48"/>
    <w:lvl w:ilvl="0" w:tplc="EF6221E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0A0B6D3A"/>
    <w:multiLevelType w:val="hybridMultilevel"/>
    <w:tmpl w:val="894A85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73CD4"/>
    <w:multiLevelType w:val="hybridMultilevel"/>
    <w:tmpl w:val="AF18E2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52A2F"/>
    <w:multiLevelType w:val="hybridMultilevel"/>
    <w:tmpl w:val="17E29A22"/>
    <w:lvl w:ilvl="0" w:tplc="2EE80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95146"/>
    <w:multiLevelType w:val="hybridMultilevel"/>
    <w:tmpl w:val="6CF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F663F"/>
    <w:multiLevelType w:val="hybridMultilevel"/>
    <w:tmpl w:val="12B03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500C8"/>
    <w:multiLevelType w:val="hybridMultilevel"/>
    <w:tmpl w:val="47F85E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A25F2"/>
    <w:multiLevelType w:val="hybridMultilevel"/>
    <w:tmpl w:val="02944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9078F"/>
    <w:multiLevelType w:val="hybridMultilevel"/>
    <w:tmpl w:val="753846D8"/>
    <w:lvl w:ilvl="0" w:tplc="2EE806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1D"/>
    <w:rsid w:val="000319A1"/>
    <w:rsid w:val="00032F27"/>
    <w:rsid w:val="000378E2"/>
    <w:rsid w:val="0004642C"/>
    <w:rsid w:val="000510F8"/>
    <w:rsid w:val="00062AF9"/>
    <w:rsid w:val="00087C1F"/>
    <w:rsid w:val="00092203"/>
    <w:rsid w:val="000A6E16"/>
    <w:rsid w:val="000E1844"/>
    <w:rsid w:val="0010329E"/>
    <w:rsid w:val="00112A47"/>
    <w:rsid w:val="001146D4"/>
    <w:rsid w:val="00162391"/>
    <w:rsid w:val="00165BD2"/>
    <w:rsid w:val="001840D3"/>
    <w:rsid w:val="001904E8"/>
    <w:rsid w:val="001C3E01"/>
    <w:rsid w:val="001E10E7"/>
    <w:rsid w:val="001F3E9D"/>
    <w:rsid w:val="00203DE9"/>
    <w:rsid w:val="00261901"/>
    <w:rsid w:val="00275F94"/>
    <w:rsid w:val="002A6141"/>
    <w:rsid w:val="002B7C79"/>
    <w:rsid w:val="002D504F"/>
    <w:rsid w:val="002F43E2"/>
    <w:rsid w:val="0031719F"/>
    <w:rsid w:val="00320FD0"/>
    <w:rsid w:val="00326163"/>
    <w:rsid w:val="00332266"/>
    <w:rsid w:val="00336934"/>
    <w:rsid w:val="003536A4"/>
    <w:rsid w:val="00354D89"/>
    <w:rsid w:val="00366D57"/>
    <w:rsid w:val="00395BD4"/>
    <w:rsid w:val="003B0D1C"/>
    <w:rsid w:val="003E0096"/>
    <w:rsid w:val="003F16B8"/>
    <w:rsid w:val="003F3FA6"/>
    <w:rsid w:val="00414AC1"/>
    <w:rsid w:val="00431672"/>
    <w:rsid w:val="00440E3A"/>
    <w:rsid w:val="0046108D"/>
    <w:rsid w:val="00492775"/>
    <w:rsid w:val="0049458B"/>
    <w:rsid w:val="004A0C1D"/>
    <w:rsid w:val="004A76B7"/>
    <w:rsid w:val="004B1912"/>
    <w:rsid w:val="004B1EE4"/>
    <w:rsid w:val="004D6A4E"/>
    <w:rsid w:val="004E37F7"/>
    <w:rsid w:val="004F24C0"/>
    <w:rsid w:val="00512A8A"/>
    <w:rsid w:val="00522791"/>
    <w:rsid w:val="005449C1"/>
    <w:rsid w:val="00572DE1"/>
    <w:rsid w:val="005752DF"/>
    <w:rsid w:val="00583040"/>
    <w:rsid w:val="00583FA0"/>
    <w:rsid w:val="005D12BE"/>
    <w:rsid w:val="00623337"/>
    <w:rsid w:val="00635B33"/>
    <w:rsid w:val="006617DD"/>
    <w:rsid w:val="00661D0B"/>
    <w:rsid w:val="00673BD2"/>
    <w:rsid w:val="006842C4"/>
    <w:rsid w:val="00693DB4"/>
    <w:rsid w:val="006A6264"/>
    <w:rsid w:val="006B0937"/>
    <w:rsid w:val="006B55B6"/>
    <w:rsid w:val="00702E8D"/>
    <w:rsid w:val="007101D9"/>
    <w:rsid w:val="00714ED9"/>
    <w:rsid w:val="00765034"/>
    <w:rsid w:val="0077042B"/>
    <w:rsid w:val="007802DA"/>
    <w:rsid w:val="007834E2"/>
    <w:rsid w:val="007E4B0E"/>
    <w:rsid w:val="007E58D2"/>
    <w:rsid w:val="00823557"/>
    <w:rsid w:val="008335B1"/>
    <w:rsid w:val="008927BD"/>
    <w:rsid w:val="008A01A9"/>
    <w:rsid w:val="00901E6E"/>
    <w:rsid w:val="00910D23"/>
    <w:rsid w:val="00933013"/>
    <w:rsid w:val="00941EB1"/>
    <w:rsid w:val="00947AFB"/>
    <w:rsid w:val="009769DF"/>
    <w:rsid w:val="009846C4"/>
    <w:rsid w:val="009A0E98"/>
    <w:rsid w:val="009D3693"/>
    <w:rsid w:val="009F74CF"/>
    <w:rsid w:val="00A0572E"/>
    <w:rsid w:val="00A23333"/>
    <w:rsid w:val="00A6371F"/>
    <w:rsid w:val="00A835C4"/>
    <w:rsid w:val="00AB36C8"/>
    <w:rsid w:val="00AB37CD"/>
    <w:rsid w:val="00AB7BEF"/>
    <w:rsid w:val="00AE161F"/>
    <w:rsid w:val="00AF1252"/>
    <w:rsid w:val="00B0327E"/>
    <w:rsid w:val="00B12709"/>
    <w:rsid w:val="00B251A0"/>
    <w:rsid w:val="00B277AB"/>
    <w:rsid w:val="00B3004A"/>
    <w:rsid w:val="00B40423"/>
    <w:rsid w:val="00B46014"/>
    <w:rsid w:val="00BB1AE1"/>
    <w:rsid w:val="00BB24E9"/>
    <w:rsid w:val="00BB7ED2"/>
    <w:rsid w:val="00BC5402"/>
    <w:rsid w:val="00BD2567"/>
    <w:rsid w:val="00BD7405"/>
    <w:rsid w:val="00BF2ED4"/>
    <w:rsid w:val="00C115F1"/>
    <w:rsid w:val="00C16033"/>
    <w:rsid w:val="00C26134"/>
    <w:rsid w:val="00C31D2F"/>
    <w:rsid w:val="00C5216B"/>
    <w:rsid w:val="00C71516"/>
    <w:rsid w:val="00C7777D"/>
    <w:rsid w:val="00C87BE5"/>
    <w:rsid w:val="00C9282F"/>
    <w:rsid w:val="00CA5798"/>
    <w:rsid w:val="00CB4F04"/>
    <w:rsid w:val="00CE4B3A"/>
    <w:rsid w:val="00D0275F"/>
    <w:rsid w:val="00D04E55"/>
    <w:rsid w:val="00D12D2C"/>
    <w:rsid w:val="00D76314"/>
    <w:rsid w:val="00D83F02"/>
    <w:rsid w:val="00D97458"/>
    <w:rsid w:val="00DA7215"/>
    <w:rsid w:val="00DB45A9"/>
    <w:rsid w:val="00DC0A3A"/>
    <w:rsid w:val="00E26867"/>
    <w:rsid w:val="00E415F9"/>
    <w:rsid w:val="00E423F0"/>
    <w:rsid w:val="00E43D11"/>
    <w:rsid w:val="00E72860"/>
    <w:rsid w:val="00E731E8"/>
    <w:rsid w:val="00E7391F"/>
    <w:rsid w:val="00E85C06"/>
    <w:rsid w:val="00E87D7F"/>
    <w:rsid w:val="00EB0BC3"/>
    <w:rsid w:val="00ED5D90"/>
    <w:rsid w:val="00EF1E04"/>
    <w:rsid w:val="00F41209"/>
    <w:rsid w:val="00F43AB5"/>
    <w:rsid w:val="00F769A8"/>
    <w:rsid w:val="00FA170D"/>
    <w:rsid w:val="00FB50FF"/>
    <w:rsid w:val="00FE6A82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4E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4E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04E55"/>
  </w:style>
  <w:style w:type="character" w:styleId="Hyperlink">
    <w:name w:val="Hyperlink"/>
    <w:basedOn w:val="DefaultParagraphFont"/>
    <w:uiPriority w:val="99"/>
    <w:semiHidden/>
    <w:unhideWhenUsed/>
    <w:rsid w:val="00693D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A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D04E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04E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04E55"/>
  </w:style>
  <w:style w:type="character" w:styleId="Kpr">
    <w:name w:val="Hyperlink"/>
    <w:basedOn w:val="VarsaylanParagrafYazTipi"/>
    <w:uiPriority w:val="99"/>
    <w:semiHidden/>
    <w:unhideWhenUsed/>
    <w:rsid w:val="00693DB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9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u.edu.tr/node/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1160</Characters>
  <Application>Microsoft Office Word</Application>
  <DocSecurity>0</DocSecurity>
  <Lines>17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Yıl</vt:lpstr>
      <vt:lpstr>Yıl</vt:lpstr>
    </vt:vector>
  </TitlesOfParts>
  <Company>lite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</dc:title>
  <dc:creator>abeyzade</dc:creator>
  <cp:lastModifiedBy>ben</cp:lastModifiedBy>
  <cp:revision>2</cp:revision>
  <cp:lastPrinted>2012-03-09T09:16:00Z</cp:lastPrinted>
  <dcterms:created xsi:type="dcterms:W3CDTF">2015-12-02T11:45:00Z</dcterms:created>
  <dcterms:modified xsi:type="dcterms:W3CDTF">2015-12-02T11:45:00Z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-302456162</vt:i4>
  </property>
  <property fmtid="{D5CDD505-2E9C-101B-9397-08002B2CF9AE}" pid="3" name="_EmailSubject">
    <vt:lpwstr/>
  </property>
  <property fmtid="{D5CDD505-2E9C-101B-9397-08002B2CF9AE}" pid="4" name="_AuthorEmail">
    <vt:lpwstr>beyzade@neu.edu.tr</vt:lpwstr>
  </property>
  <property fmtid="{D5CDD505-2E9C-101B-9397-08002B2CF9AE}" pid="5" name="_AuthorEmailDisplayName">
    <vt:lpwstr>Aydın Beyzade</vt:lpwstr>
  </property>
  <property fmtid="{D5CDD505-2E9C-101B-9397-08002B2CF9AE}" pid="6" name="_ReviewingToolsShownOnce">
    <vt:lpwstr/>
  </property>
</Properties>
</file>